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A2341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D3FFC">
              <w:t>37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7161C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7161C" w:rsidRDefault="0087161C" w:rsidP="0087161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8,92</w:t>
                  </w:r>
                </w:p>
              </w:tc>
            </w:tr>
            <w:tr w:rsidR="0087161C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7161C" w:rsidRDefault="0087161C" w:rsidP="0087161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"ЛУКОЙЛ" №4-18-00077-A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RU000A1059P4</w:t>
                  </w:r>
                </w:p>
              </w:tc>
              <w:tc>
                <w:tcPr>
                  <w:tcW w:w="1105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8,51</w:t>
                  </w:r>
                </w:p>
              </w:tc>
            </w:tr>
            <w:tr w:rsidR="0087161C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7161C" w:rsidRPr="0087161C" w:rsidRDefault="0087161C" w:rsidP="0087161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7161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5,81</w:t>
                  </w:r>
                </w:p>
              </w:tc>
            </w:tr>
            <w:tr w:rsidR="0087161C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7161C" w:rsidRDefault="0087161C" w:rsidP="0087161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5,03</w:t>
                  </w:r>
                </w:p>
              </w:tc>
            </w:tr>
            <w:tr w:rsidR="0087161C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7161C" w:rsidRDefault="0087161C" w:rsidP="0087161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:rsidR="0087161C" w:rsidRDefault="0087161C" w:rsidP="008716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732FFC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303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3037A">
                    <w:rPr>
                      <w:b/>
                      <w:color w:val="EF3124" w:themeColor="accent1"/>
                      <w:sz w:val="14"/>
                    </w:rPr>
                    <w:t>*****</w:t>
                  </w:r>
                  <w:bookmarkStart w:id="0" w:name="_GoBack"/>
                  <w:bookmarkEnd w:id="0"/>
                </w:p>
              </w:tc>
            </w:tr>
            <w:tr w:rsidR="00B8584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584E" w:rsidRPr="00250C76" w:rsidRDefault="00B8584E" w:rsidP="00B858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8584E" w:rsidRPr="00FC6A6C" w:rsidRDefault="00B8584E" w:rsidP="00B858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</w:tr>
            <w:tr w:rsidR="00B8584E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584E" w:rsidRPr="00250C76" w:rsidRDefault="00B8584E" w:rsidP="00B858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8584E" w:rsidRPr="00FC6A6C" w:rsidRDefault="00B8584E" w:rsidP="00B858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</w:tr>
            <w:tr w:rsidR="00B8584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584E" w:rsidRPr="00250C76" w:rsidRDefault="00B8584E" w:rsidP="00B858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8584E" w:rsidRPr="00FC6A6C" w:rsidRDefault="00B8584E" w:rsidP="00B858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8584E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584E" w:rsidRPr="00250C76" w:rsidRDefault="00B8584E" w:rsidP="00B858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8584E" w:rsidRPr="00FC6A6C" w:rsidRDefault="00B8584E" w:rsidP="00B858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8584E" w:rsidRDefault="00B8584E" w:rsidP="00B8584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A5C3F">
              <w:rPr>
                <w:b/>
              </w:rPr>
              <w:t>36,92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D023E">
              <w:rPr>
                <w:b/>
              </w:rPr>
              <w:t>507 830 404,22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03037A" w:rsidRPr="005A118D" w:rsidRDefault="0003037A" w:rsidP="00BE6278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37A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53014"/>
    <w:rsid w:val="008550A1"/>
    <w:rsid w:val="0087161C"/>
    <w:rsid w:val="008764D8"/>
    <w:rsid w:val="0087720C"/>
    <w:rsid w:val="00881C22"/>
    <w:rsid w:val="008C34C5"/>
    <w:rsid w:val="008C6C21"/>
    <w:rsid w:val="008D25AA"/>
    <w:rsid w:val="008F40F4"/>
    <w:rsid w:val="00912219"/>
    <w:rsid w:val="00923988"/>
    <w:rsid w:val="00947542"/>
    <w:rsid w:val="009C076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CE6"/>
    <w:rsid w:val="00BC6E6A"/>
    <w:rsid w:val="00BD3FFC"/>
    <w:rsid w:val="00BE0408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5AA0"/>
    <w:rsid w:val="00DE34A7"/>
    <w:rsid w:val="00DE611E"/>
    <w:rsid w:val="00E13709"/>
    <w:rsid w:val="00E34551"/>
    <w:rsid w:val="00E40CF2"/>
    <w:rsid w:val="00E52C37"/>
    <w:rsid w:val="00E70778"/>
    <w:rsid w:val="00E7508F"/>
    <w:rsid w:val="00E956F2"/>
    <w:rsid w:val="00EA3AF7"/>
    <w:rsid w:val="00EB5125"/>
    <w:rsid w:val="00ED77AB"/>
    <w:rsid w:val="00EF20A7"/>
    <w:rsid w:val="00EF3CF1"/>
    <w:rsid w:val="00F561E3"/>
    <w:rsid w:val="00F66169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4EC7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CD2A-271F-4D58-8827-2A371F97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54</cp:revision>
  <dcterms:created xsi:type="dcterms:W3CDTF">2023-03-22T12:49:00Z</dcterms:created>
  <dcterms:modified xsi:type="dcterms:W3CDTF">2024-02-08T15:12:00Z</dcterms:modified>
</cp:coreProperties>
</file>