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E67BA1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16267">
              <w:rPr>
                <w:b/>
              </w:rPr>
              <w:t>15.02.2024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83B4F">
              <w:t xml:space="preserve"> и </w:t>
            </w:r>
            <w:r w:rsidR="00483B4F" w:rsidRPr="00483B4F">
              <w:t>Индекс Мосбиржи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D9E91A0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69372C">
              <w:t>24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C2E4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25E51C6" w:rsidR="000C2E46" w:rsidRPr="002678A7" w:rsidRDefault="000C2E46" w:rsidP="000C2E4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6240204" w:rsidR="000C2E46" w:rsidRPr="002678A7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1B0003B" w:rsidR="000C2E46" w:rsidRPr="002678A7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9,05</w:t>
                  </w:r>
                </w:p>
              </w:tc>
            </w:tr>
            <w:tr w:rsidR="000C2E46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4E828FB0" w:rsidR="000C2E46" w:rsidRPr="00AD3EF8" w:rsidRDefault="000C2E46" w:rsidP="000C2E4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02187570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52BDA8D3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8,87</w:t>
                  </w:r>
                </w:p>
              </w:tc>
            </w:tr>
            <w:tr w:rsidR="000C2E46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6A8C1679" w:rsidR="000C2E46" w:rsidRPr="00EF69E5" w:rsidRDefault="000C2E46" w:rsidP="000C2E4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ГДР</w:t>
                  </w:r>
                  <w:r w:rsidRPr="000C2E4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Globaltrans Investment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123C5B7C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US37949E2046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6027FCB2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8,46</w:t>
                  </w:r>
                </w:p>
              </w:tc>
            </w:tr>
            <w:tr w:rsidR="000C2E46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5F82E884" w:rsidR="000C2E46" w:rsidRPr="00EF69E5" w:rsidRDefault="000C2E46" w:rsidP="000C2E4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0ADECCB2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09D406A2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8,35</w:t>
                  </w:r>
                </w:p>
              </w:tc>
            </w:tr>
            <w:tr w:rsidR="000C2E46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2FC16239" w:rsidR="000C2E46" w:rsidRPr="00AD3EF8" w:rsidRDefault="000C2E46" w:rsidP="000C2E4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 w:rsidRPr="000C2E4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7D687B23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033E34BF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7,89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230304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054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05455" w:rsidRPr="00805455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A7363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7363E" w:rsidRPr="00250C76" w:rsidRDefault="00A7363E" w:rsidP="00A7363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7363E" w:rsidRPr="00FC6A6C" w:rsidRDefault="00A7363E" w:rsidP="00A736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D655EB0" w:rsidR="00A7363E" w:rsidRPr="009309C1" w:rsidRDefault="00A7363E" w:rsidP="00A736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381D925" w:rsidR="00A7363E" w:rsidRPr="009309C1" w:rsidRDefault="00A7363E" w:rsidP="00A736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F0403D0" w:rsidR="00A7363E" w:rsidRPr="009309C1" w:rsidRDefault="00A7363E" w:rsidP="00A7363E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</w:tr>
            <w:tr w:rsidR="00A7363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7363E" w:rsidRPr="00250C76" w:rsidRDefault="00A7363E" w:rsidP="00A7363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7363E" w:rsidRPr="00FC6A6C" w:rsidRDefault="00A7363E" w:rsidP="00A736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81325FF" w:rsidR="00A7363E" w:rsidRDefault="00A7363E" w:rsidP="00A73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1A55C9C" w:rsidR="00A7363E" w:rsidRDefault="00A7363E" w:rsidP="00A73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FDEB69F" w:rsidR="00A7363E" w:rsidRPr="007D06B4" w:rsidRDefault="00A7363E" w:rsidP="00A7363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CDB8C9A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813E2B">
              <w:rPr>
                <w:b/>
              </w:rPr>
              <w:t>1 097,57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67FBF8E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CA1D5F">
              <w:rPr>
                <w:b/>
              </w:rPr>
              <w:t>726 883 867,81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1E6AA7D8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56CCD" w:rsidRPr="00556CCD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D80C50F" w14:textId="77777777" w:rsidR="009309C1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>Индекс Мосбиржи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3014BAC6" w:rsidR="00805455" w:rsidRPr="00661727" w:rsidRDefault="00805455" w:rsidP="008821C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31217"/>
    <w:rsid w:val="00037E07"/>
    <w:rsid w:val="00050665"/>
    <w:rsid w:val="00057F6B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533D9E"/>
    <w:rsid w:val="00556CCD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309C1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8A67-8E19-4C85-AB56-91B53232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89</cp:revision>
  <dcterms:created xsi:type="dcterms:W3CDTF">2023-03-22T19:30:00Z</dcterms:created>
  <dcterms:modified xsi:type="dcterms:W3CDTF">2024-02-15T10:16:00Z</dcterms:modified>
</cp:coreProperties>
</file>